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5C98" w:rsidRDefault="007C5C98" w14:paraId="4F8B49B2" w14:textId="022A2AB2"/>
    <w:p w:rsidRPr="00D20862" w:rsidR="00D20862" w:rsidP="00D20862" w:rsidRDefault="00D20862" w14:paraId="6F9457E4" w14:textId="18C56328">
      <w:pPr>
        <w:rPr>
          <w:b w:val="1"/>
          <w:bCs w:val="1"/>
        </w:rPr>
      </w:pPr>
      <w:r w:rsidRPr="54D3E45D" w:rsidR="00D20862">
        <w:rPr>
          <w:b w:val="1"/>
          <w:bCs w:val="1"/>
        </w:rPr>
        <w:t xml:space="preserve">THE HANDBALL FOUNDATION </w:t>
      </w:r>
      <w:r w:rsidRPr="54D3E45D" w:rsidR="008112B6">
        <w:rPr>
          <w:b w:val="1"/>
          <w:bCs w:val="1"/>
        </w:rPr>
        <w:t>–</w:t>
      </w:r>
      <w:r w:rsidRPr="54D3E45D" w:rsidR="00D20862">
        <w:rPr>
          <w:b w:val="1"/>
          <w:bCs w:val="1"/>
        </w:rPr>
        <w:t xml:space="preserve"> </w:t>
      </w:r>
      <w:r w:rsidRPr="54D3E45D" w:rsidR="06328742">
        <w:rPr>
          <w:b w:val="1"/>
          <w:bCs w:val="1"/>
        </w:rPr>
        <w:t>C</w:t>
      </w:r>
      <w:r w:rsidRPr="54D3E45D" w:rsidR="008112B6">
        <w:rPr>
          <w:b w:val="1"/>
          <w:bCs w:val="1"/>
        </w:rPr>
        <w:t xml:space="preserve">ode of </w:t>
      </w:r>
      <w:r w:rsidRPr="54D3E45D" w:rsidR="263C925C">
        <w:rPr>
          <w:b w:val="1"/>
          <w:bCs w:val="1"/>
        </w:rPr>
        <w:t>C</w:t>
      </w:r>
      <w:r w:rsidRPr="54D3E45D" w:rsidR="008112B6">
        <w:rPr>
          <w:b w:val="1"/>
          <w:bCs w:val="1"/>
        </w:rPr>
        <w:t xml:space="preserve">onduct for </w:t>
      </w:r>
      <w:r w:rsidRPr="54D3E45D" w:rsidR="57A725CC">
        <w:rPr>
          <w:b w:val="1"/>
          <w:bCs w:val="1"/>
        </w:rPr>
        <w:t>P</w:t>
      </w:r>
      <w:r w:rsidRPr="54D3E45D" w:rsidR="00E14071">
        <w:rPr>
          <w:b w:val="1"/>
          <w:bCs w:val="1"/>
        </w:rPr>
        <w:t>layers</w:t>
      </w:r>
      <w:r w:rsidRPr="54D3E45D" w:rsidR="00D20862">
        <w:rPr>
          <w:b w:val="1"/>
          <w:bCs w:val="1"/>
        </w:rPr>
        <w:t>:</w:t>
      </w:r>
      <w:r w:rsidR="00D20862">
        <w:rPr/>
        <w:t xml:space="preserve"> </w:t>
      </w:r>
    </w:p>
    <w:p w:rsidRPr="00D20862" w:rsidR="00D20862" w:rsidP="00D20862" w:rsidRDefault="00D20862" w14:paraId="28FCCAFA" w14:textId="77777777"/>
    <w:p w:rsidR="00E14071" w:rsidP="00E14071" w:rsidRDefault="00E14071" w14:paraId="362CCD8E" w14:textId="1DE31AE0">
      <w:r w:rsidRPr="00E14071">
        <w:t>The Handball Foundation</w:t>
      </w:r>
    </w:p>
    <w:p w:rsidRPr="00E14071" w:rsidR="00E14071" w:rsidP="00E14071" w:rsidRDefault="00E14071" w14:paraId="2C8AB79A" w14:textId="77777777"/>
    <w:p w:rsidRPr="00E14071" w:rsidR="00E14071" w:rsidP="00E14071" w:rsidRDefault="00E14071" w14:paraId="6FD68FDC" w14:textId="4D27DA0D">
      <w:r w:rsidR="00E14071">
        <w:rPr/>
        <w:t xml:space="preserve">The Handball Foundation is fully committed to safeguarding and promoting the wellbeing of all its participants. The </w:t>
      </w:r>
      <w:r w:rsidR="4AC7AC07">
        <w:rPr/>
        <w:t xml:space="preserve">Handball Foundation </w:t>
      </w:r>
      <w:r w:rsidR="00E14071">
        <w:rPr/>
        <w:t xml:space="preserve">believes that it is important that participants, leaders, coaches, </w:t>
      </w:r>
      <w:r w:rsidR="15042E40">
        <w:rPr/>
        <w:t>administrators,</w:t>
      </w:r>
      <w:r w:rsidR="00E14071">
        <w:rPr/>
        <w:t xml:space="preserve"> and parents associated with the </w:t>
      </w:r>
      <w:r w:rsidR="78278E6E">
        <w:rPr/>
        <w:t xml:space="preserve">Handball Foundation </w:t>
      </w:r>
      <w:r w:rsidR="00E14071">
        <w:rPr/>
        <w:t xml:space="preserve">should, </w:t>
      </w:r>
      <w:r w:rsidR="791E0F8E">
        <w:rPr/>
        <w:t>always</w:t>
      </w:r>
      <w:r w:rsidR="00E14071">
        <w:rPr/>
        <w:t xml:space="preserve">, show respect and understanding for the safety and welfare of others. Therefore, participants are encouraged to </w:t>
      </w:r>
      <w:r w:rsidR="4FF8B2AA">
        <w:rPr/>
        <w:t>be always open</w:t>
      </w:r>
      <w:r w:rsidR="00E14071">
        <w:rPr/>
        <w:t xml:space="preserve"> and to share any concerns or complaints that they may have about any aspect of the </w:t>
      </w:r>
      <w:r w:rsidR="74633E27">
        <w:rPr/>
        <w:t xml:space="preserve">Handball Foundation </w:t>
      </w:r>
      <w:r w:rsidR="00E14071">
        <w:rPr/>
        <w:t xml:space="preserve">Welfare Officer.  </w:t>
      </w:r>
    </w:p>
    <w:p w:rsidR="54D3E45D" w:rsidP="54D3E45D" w:rsidRDefault="54D3E45D" w14:paraId="5045831D" w14:textId="1124FCEF">
      <w:pPr>
        <w:pStyle w:val="Normal"/>
      </w:pPr>
    </w:p>
    <w:p w:rsidRPr="00E14071" w:rsidR="00E14071" w:rsidP="00E14071" w:rsidRDefault="00E14071" w14:paraId="1559CB82" w14:textId="77777777">
      <w:r w:rsidR="00E14071">
        <w:rPr/>
        <w:t xml:space="preserve">As a member of The Handball Foundation, you are expected to abide by the following code of conduct: </w:t>
      </w:r>
    </w:p>
    <w:p w:rsidR="54D3E45D" w:rsidP="54D3E45D" w:rsidRDefault="54D3E45D" w14:paraId="23DE7295" w14:textId="47A49BBE">
      <w:pPr>
        <w:pStyle w:val="Normal"/>
      </w:pPr>
    </w:p>
    <w:p w:rsidRPr="00E14071" w:rsidR="00E14071" w:rsidP="00E14071" w:rsidRDefault="00E14071" w14:paraId="30E0F2F3" w14:textId="2F2B8ABD">
      <w:pPr>
        <w:numPr>
          <w:ilvl w:val="0"/>
          <w:numId w:val="4"/>
        </w:numPr>
        <w:rPr/>
      </w:pPr>
      <w:r w:rsidR="00E14071">
        <w:rPr/>
        <w:t xml:space="preserve">All players must </w:t>
      </w:r>
      <w:r w:rsidR="00E14071">
        <w:rPr/>
        <w:t>participate</w:t>
      </w:r>
      <w:r w:rsidR="00E14071">
        <w:rPr/>
        <w:t xml:space="preserve"> within the rules and respect officials and their decisions</w:t>
      </w:r>
    </w:p>
    <w:p w:rsidRPr="00E14071" w:rsidR="00E14071" w:rsidP="00E14071" w:rsidRDefault="00E14071" w14:paraId="40D51B03" w14:textId="4F91FD69">
      <w:pPr>
        <w:numPr>
          <w:ilvl w:val="0"/>
          <w:numId w:val="4"/>
        </w:numPr>
        <w:rPr/>
      </w:pPr>
      <w:r w:rsidR="00E14071">
        <w:rPr/>
        <w:t xml:space="preserve">Respect the spirit of fair play in handball. This is more than playing within the rules </w:t>
      </w:r>
      <w:r w:rsidR="3B941FE9">
        <w:rPr/>
        <w:t xml:space="preserve">It also </w:t>
      </w:r>
      <w:r w:rsidR="0C7BB6D6">
        <w:rPr/>
        <w:t>incorporates the concepts</w:t>
      </w:r>
      <w:r w:rsidR="7AEAE6B9">
        <w:rPr/>
        <w:t xml:space="preserve"> </w:t>
      </w:r>
      <w:r w:rsidR="7086E9AD">
        <w:rPr/>
        <w:t xml:space="preserve">of </w:t>
      </w:r>
      <w:r w:rsidR="000F5291">
        <w:rPr/>
        <w:t>friendship, respect for</w:t>
      </w:r>
      <w:r w:rsidR="7C2AD732">
        <w:rPr/>
        <w:t xml:space="preserve"> </w:t>
      </w:r>
      <w:r w:rsidR="69D4A29F">
        <w:rPr/>
        <w:t>others and always</w:t>
      </w:r>
      <w:r w:rsidR="00E14071">
        <w:rPr/>
        <w:t xml:space="preserve"> </w:t>
      </w:r>
      <w:r w:rsidR="00E14071">
        <w:rPr/>
        <w:t>participating</w:t>
      </w:r>
      <w:r w:rsidR="00E14071">
        <w:rPr/>
        <w:t xml:space="preserve"> with the right spirit</w:t>
      </w:r>
    </w:p>
    <w:p w:rsidRPr="00E14071" w:rsidR="00E14071" w:rsidP="00E14071" w:rsidRDefault="00E14071" w14:paraId="4A7A078C" w14:textId="7FE71960">
      <w:pPr>
        <w:numPr>
          <w:ilvl w:val="0"/>
          <w:numId w:val="4"/>
        </w:numPr>
        <w:rPr/>
      </w:pPr>
      <w:r w:rsidR="00E14071">
        <w:rPr/>
        <w:t xml:space="preserve">All participants must respect the rights, dignity and worth of all participants regardless of gender, ability, cultural </w:t>
      </w:r>
      <w:r w:rsidR="44E87F1A">
        <w:rPr/>
        <w:t>background,</w:t>
      </w:r>
      <w:r w:rsidR="00E14071">
        <w:rPr/>
        <w:t xml:space="preserve"> or religion</w:t>
      </w:r>
    </w:p>
    <w:p w:rsidRPr="00E14071" w:rsidR="00E14071" w:rsidP="00E14071" w:rsidRDefault="00E14071" w14:paraId="46806E4F" w14:textId="397C6BFE">
      <w:pPr>
        <w:numPr>
          <w:ilvl w:val="0"/>
          <w:numId w:val="4"/>
        </w:numPr>
        <w:rPr/>
      </w:pPr>
      <w:r w:rsidR="00E14071">
        <w:rPr/>
        <w:t>Participants should keep to agreed timings for sessions / activities</w:t>
      </w:r>
    </w:p>
    <w:p w:rsidRPr="00E14071" w:rsidR="00E14071" w:rsidP="00E14071" w:rsidRDefault="00E14071" w14:paraId="4814AE7B" w14:textId="72A9FDC3">
      <w:pPr>
        <w:numPr>
          <w:ilvl w:val="0"/>
          <w:numId w:val="4"/>
        </w:numPr>
        <w:rPr/>
      </w:pPr>
      <w:r w:rsidR="00E14071">
        <w:rPr/>
        <w:t xml:space="preserve">Participants must wear suitable clothing – indoor trainers, suitable clothing/kit– for sessions, </w:t>
      </w:r>
      <w:r w:rsidR="02549D36">
        <w:rPr/>
        <w:t>training,</w:t>
      </w:r>
      <w:r w:rsidR="00E14071">
        <w:rPr/>
        <w:t xml:space="preserve"> and match sessions, as agreed with the session leader/coach</w:t>
      </w:r>
    </w:p>
    <w:p w:rsidRPr="00E14071" w:rsidR="00E14071" w:rsidP="00E14071" w:rsidRDefault="00E14071" w14:paraId="491D09A3" w14:textId="02CAD95A">
      <w:pPr>
        <w:numPr>
          <w:ilvl w:val="0"/>
          <w:numId w:val="4"/>
        </w:numPr>
        <w:rPr/>
      </w:pPr>
      <w:r w:rsidR="00E14071">
        <w:rPr/>
        <w:t>Participants must pay fees for sessions or events promptly</w:t>
      </w:r>
    </w:p>
    <w:p w:rsidRPr="00E14071" w:rsidR="00E14071" w:rsidP="00E14071" w:rsidRDefault="00E14071" w14:paraId="7A0781C9" w14:textId="01381794">
      <w:pPr>
        <w:numPr>
          <w:ilvl w:val="0"/>
          <w:numId w:val="4"/>
        </w:numPr>
        <w:rPr/>
      </w:pPr>
      <w:r w:rsidR="00E14071">
        <w:rPr/>
        <w:t xml:space="preserve">Participants are not allowed to smoke on </w:t>
      </w:r>
      <w:r w:rsidR="2464DD13">
        <w:rPr/>
        <w:t xml:space="preserve">The Handball Foundation </w:t>
      </w:r>
      <w:r w:rsidR="00E14071">
        <w:rPr/>
        <w:t xml:space="preserve">premises or whilst </w:t>
      </w:r>
      <w:r w:rsidR="00E14071">
        <w:rPr/>
        <w:t>representing</w:t>
      </w:r>
      <w:r w:rsidR="00E14071">
        <w:rPr/>
        <w:t xml:space="preserve"> the </w:t>
      </w:r>
      <w:r w:rsidR="2E744066">
        <w:rPr/>
        <w:t>Handball Foundation</w:t>
      </w:r>
    </w:p>
    <w:p w:rsidRPr="00E14071" w:rsidR="00E14071" w:rsidP="00E14071" w:rsidRDefault="00E14071" w14:paraId="0D0AF87B" w14:textId="67FB25EE">
      <w:pPr>
        <w:numPr>
          <w:ilvl w:val="0"/>
          <w:numId w:val="4"/>
        </w:numPr>
        <w:rPr/>
      </w:pPr>
      <w:r w:rsidR="00E14071">
        <w:rPr/>
        <w:t xml:space="preserve">Participants are not allowed to consume alcohol or drugs of any kind on the </w:t>
      </w:r>
      <w:r w:rsidR="425D2E82">
        <w:rPr/>
        <w:t xml:space="preserve">Handball Foundation </w:t>
      </w:r>
      <w:r w:rsidR="00E14071">
        <w:rPr/>
        <w:t xml:space="preserve">premises or whilst </w:t>
      </w:r>
      <w:r w:rsidR="00E14071">
        <w:rPr/>
        <w:t>representing</w:t>
      </w:r>
      <w:r w:rsidR="00E14071">
        <w:rPr/>
        <w:t xml:space="preserve"> the </w:t>
      </w:r>
      <w:r w:rsidR="603B27F0">
        <w:rPr/>
        <w:t>Handball Foundation</w:t>
      </w:r>
      <w:r w:rsidR="00E14071">
        <w:rPr/>
        <w:t>.</w:t>
      </w:r>
    </w:p>
    <w:p w:rsidRPr="00E14071" w:rsidR="00E14071" w:rsidP="00E14071" w:rsidRDefault="00E14071" w14:paraId="78EB2EEB" w14:textId="77777777"/>
    <w:p w:rsidRPr="00E14071" w:rsidR="00E14071" w:rsidP="00E14071" w:rsidRDefault="00E14071" w14:paraId="7173DBF6" w14:textId="77777777"/>
    <w:p w:rsidRPr="00E14071" w:rsidR="00E14071" w:rsidP="00E14071" w:rsidRDefault="00E14071" w14:paraId="04CA7078" w14:textId="77777777"/>
    <w:p w:rsidRPr="00E14071" w:rsidR="00E14071" w:rsidP="00E14071" w:rsidRDefault="00E14071" w14:paraId="6549680F" w14:textId="3156951D">
      <w:r w:rsidR="00E14071">
        <w:rPr/>
        <w:t xml:space="preserve">Updated: </w:t>
      </w:r>
      <w:r w:rsidR="393DD6D1">
        <w:rPr/>
        <w:t xml:space="preserve">April </w:t>
      </w:r>
      <w:r w:rsidR="00E14071">
        <w:rPr/>
        <w:t>2024</w:t>
      </w:r>
    </w:p>
    <w:p w:rsidRPr="00E14071" w:rsidR="00E14071" w:rsidP="00E14071" w:rsidRDefault="00E14071" w14:paraId="4C29F7B1" w14:textId="77777777"/>
    <w:p w:rsidR="00D20862" w:rsidRDefault="00D20862" w14:paraId="26B49913" w14:textId="77777777"/>
    <w:sectPr w:rsidR="00D20862" w:rsidSect="0095229A">
      <w:headerReference w:type="even" r:id="rId7"/>
      <w:headerReference w:type="default" r:id="rId8"/>
      <w:footerReference w:type="default" r:id="rId9"/>
      <w:headerReference w:type="first" r:id="rId10"/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7D45" w:rsidP="00D20862" w:rsidRDefault="00B67D45" w14:paraId="32D7C672" w14:textId="77777777">
      <w:r>
        <w:separator/>
      </w:r>
    </w:p>
  </w:endnote>
  <w:endnote w:type="continuationSeparator" w:id="0">
    <w:p w:rsidR="00B67D45" w:rsidP="00D20862" w:rsidRDefault="00B67D45" w14:paraId="585F3FE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5B90" w:rsidRDefault="00F85B90" w14:paraId="7FFEBC9F" w14:textId="583F51A5">
    <w:pPr>
      <w:pStyle w:val="Footer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alignment="right" w:relativeTo="margin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hor"/>
        <w:tag w:val=""/>
        <w:id w:val="391861592"/>
        <w:placeholder>
          <w:docPart w:val="EE010EDFA4C7D7428B145ABDD6E8CF5F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595959" w:themeColor="text1" w:themeTint="A6"/>
            <w:sz w:val="18"/>
            <w:szCs w:val="18"/>
          </w:rPr>
          <w:t>info@handballfoundation.co.uk</w:t>
        </w:r>
      </w:sdtContent>
    </w:sdt>
  </w:p>
  <w:p w:rsidR="00F85B90" w:rsidRDefault="00F85B90" w14:paraId="578890F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7D45" w:rsidP="00D20862" w:rsidRDefault="00B67D45" w14:paraId="07750FC0" w14:textId="77777777">
      <w:r>
        <w:separator/>
      </w:r>
    </w:p>
  </w:footnote>
  <w:footnote w:type="continuationSeparator" w:id="0">
    <w:p w:rsidR="00B67D45" w:rsidP="00D20862" w:rsidRDefault="00B67D45" w14:paraId="6BC1DA5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5B90" w:rsidRDefault="00E26715" w14:paraId="753D789D" w14:textId="0BAB2211">
    <w:pPr>
      <w:pStyle w:val="Header"/>
    </w:pPr>
    <w:r>
      <w:rPr>
        <w:noProof/>
      </w:rPr>
      <w:pict w14:anchorId="3F469EE6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1027" style="position:absolute;margin-left:0;margin-top:0;width:400.5pt;height:369pt;z-index:-251653120;mso-wrap-edited:f;mso-width-percent:0;mso-height-percent:0;mso-position-horizontal:center;mso-position-horizontal-relative:margin;mso-position-vertical:center;mso-position-vertical-relative:margin;mso-width-percent:0;mso-height-percent:0" alt="" o:allowincell="f" type="#_x0000_t75">
          <v:imagedata o:title="HF Logo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85B90" w:rsidR="00D20862" w:rsidP="00F85B90" w:rsidRDefault="00E26715" w14:paraId="38805C03" w14:textId="29089ACF">
    <w:pPr>
      <w:pStyle w:val="Header"/>
      <w:jc w:val="center"/>
      <w:rPr>
        <w:b/>
        <w:bCs/>
        <w:sz w:val="28"/>
        <w:szCs w:val="28"/>
      </w:rPr>
    </w:pPr>
    <w:r>
      <w:rPr>
        <w:b/>
        <w:bCs/>
        <w:noProof/>
        <w:sz w:val="36"/>
        <w:szCs w:val="36"/>
      </w:rPr>
      <w:pict w14:anchorId="4A27B9A9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1026" style="position:absolute;left:0;text-align:left;margin-left:0;margin-top:0;width:400.5pt;height:369pt;z-index:-251650048;mso-wrap-edited:f;mso-width-percent:0;mso-height-percent:0;mso-position-horizontal:center;mso-position-horizontal-relative:margin;mso-position-vertical:center;mso-position-vertical-relative:margin;mso-width-percent:0;mso-height-percent:0" alt="" o:allowincell="f" type="#_x0000_t75">
          <v:imagedata o:title="HF Logo" r:id="rId1"/>
          <w10:wrap anchorx="margin" anchory="margin"/>
        </v:shape>
      </w:pict>
    </w:r>
    <w:r w:rsidRPr="00F85B90" w:rsidR="00D20862">
      <w:rPr>
        <w:b/>
        <w:bCs/>
        <w:sz w:val="36"/>
        <w:szCs w:val="36"/>
      </w:rPr>
      <w:t>THE HANDBALL FOUNDATION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5B90" w:rsidRDefault="00E26715" w14:paraId="606BC16C" w14:textId="34D0C7E7">
    <w:pPr>
      <w:pStyle w:val="Header"/>
    </w:pPr>
    <w:r>
      <w:rPr>
        <w:noProof/>
      </w:rPr>
      <w:pict w14:anchorId="4891C2E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" style="position:absolute;margin-left:0;margin-top:0;width:400.5pt;height:369pt;z-index:-251656192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o:title="HF Logo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55305"/>
    <w:multiLevelType w:val="hybridMultilevel"/>
    <w:tmpl w:val="55F295D4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C6327DC"/>
    <w:multiLevelType w:val="hybridMultilevel"/>
    <w:tmpl w:val="9D10F7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07A5123"/>
    <w:multiLevelType w:val="hybridMultilevel"/>
    <w:tmpl w:val="CC9AD00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7B7465DF"/>
    <w:multiLevelType w:val="hybridMultilevel"/>
    <w:tmpl w:val="E938C9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92653510">
    <w:abstractNumId w:val="0"/>
  </w:num>
  <w:num w:numId="2" w16cid:durableId="404258757">
    <w:abstractNumId w:val="2"/>
  </w:num>
  <w:num w:numId="3" w16cid:durableId="979649477">
    <w:abstractNumId w:val="1"/>
  </w:num>
  <w:num w:numId="4" w16cid:durableId="1636834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62"/>
    <w:rsid w:val="000F5291"/>
    <w:rsid w:val="0019048A"/>
    <w:rsid w:val="003B6E60"/>
    <w:rsid w:val="0057111F"/>
    <w:rsid w:val="005B7FC6"/>
    <w:rsid w:val="0060184A"/>
    <w:rsid w:val="00644312"/>
    <w:rsid w:val="007C5C98"/>
    <w:rsid w:val="008112B6"/>
    <w:rsid w:val="0095229A"/>
    <w:rsid w:val="00B67D45"/>
    <w:rsid w:val="00BD6B51"/>
    <w:rsid w:val="00D20862"/>
    <w:rsid w:val="00E14071"/>
    <w:rsid w:val="00ED4BE3"/>
    <w:rsid w:val="00F85B90"/>
    <w:rsid w:val="02549D36"/>
    <w:rsid w:val="06328742"/>
    <w:rsid w:val="0C7BB6D6"/>
    <w:rsid w:val="15042E40"/>
    <w:rsid w:val="15A09D9E"/>
    <w:rsid w:val="2464DD13"/>
    <w:rsid w:val="263C925C"/>
    <w:rsid w:val="2E744066"/>
    <w:rsid w:val="30383E44"/>
    <w:rsid w:val="393DD6D1"/>
    <w:rsid w:val="3B941FE9"/>
    <w:rsid w:val="425D2E82"/>
    <w:rsid w:val="44E87F1A"/>
    <w:rsid w:val="4AC7AC07"/>
    <w:rsid w:val="4FF8B2AA"/>
    <w:rsid w:val="54D3E45D"/>
    <w:rsid w:val="57A725CC"/>
    <w:rsid w:val="603B27F0"/>
    <w:rsid w:val="69D4A29F"/>
    <w:rsid w:val="6C38B424"/>
    <w:rsid w:val="6C86BC08"/>
    <w:rsid w:val="7086E9AD"/>
    <w:rsid w:val="74633E27"/>
    <w:rsid w:val="78278E6E"/>
    <w:rsid w:val="791E0F8E"/>
    <w:rsid w:val="7AEAE6B9"/>
    <w:rsid w:val="7C2AD732"/>
    <w:rsid w:val="7FDC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BAC43"/>
  <w15:chartTrackingRefBased/>
  <w15:docId w15:val="{BA0A79CC-2690-3A4C-970C-05F906DE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86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20862"/>
  </w:style>
  <w:style w:type="paragraph" w:styleId="Footer">
    <w:name w:val="footer"/>
    <w:basedOn w:val="Normal"/>
    <w:link w:val="FooterChar"/>
    <w:uiPriority w:val="99"/>
    <w:unhideWhenUsed/>
    <w:rsid w:val="00D2086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20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glossaryDocument" Target="glossary/document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3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010EDFA4C7D7428B145ABDD6E8C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50F00-31EA-0D48-94BD-D447625FCE0D}"/>
      </w:docPartPr>
      <w:docPartBody>
        <w:p w:rsidR="00E21E7E" w:rsidP="001715F4" w:rsidRDefault="001715F4">
          <w:pPr>
            <w:pStyle w:val="EE010EDFA4C7D7428B145ABDD6E8CF5F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5F4"/>
    <w:rsid w:val="001715F4"/>
    <w:rsid w:val="00234F7C"/>
    <w:rsid w:val="0060184A"/>
    <w:rsid w:val="00E2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15F4"/>
    <w:rPr>
      <w:color w:val="808080"/>
    </w:rPr>
  </w:style>
  <w:style w:type="paragraph" w:customStyle="1" w:styleId="EE010EDFA4C7D7428B145ABDD6E8CF5F">
    <w:name w:val="EE010EDFA4C7D7428B145ABDD6E8CF5F"/>
    <w:rsid w:val="001715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info@handballfoundation.co.uk</dc:creator>
  <keywords/>
  <dc:description/>
  <lastModifiedBy>Stan Belinski</lastModifiedBy>
  <revision>3</revision>
  <dcterms:created xsi:type="dcterms:W3CDTF">2024-04-01T14:07:00.0000000Z</dcterms:created>
  <dcterms:modified xsi:type="dcterms:W3CDTF">2024-04-01T14:11:05.2883903Z</dcterms:modified>
</coreProperties>
</file>